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F00" w:rsidRPr="00350C5B" w:rsidRDefault="00DF498D" w:rsidP="00350C5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</w:t>
      </w:r>
      <w:r w:rsidR="00350C5B" w:rsidRPr="00350C5B">
        <w:rPr>
          <w:rFonts w:ascii="Times New Roman" w:hAnsi="Times New Roman" w:cs="Times New Roman"/>
          <w:sz w:val="32"/>
          <w:szCs w:val="32"/>
        </w:rPr>
        <w:t xml:space="preserve"> апреля 2019 г., в 14 часов</w:t>
      </w:r>
    </w:p>
    <w:tbl>
      <w:tblPr>
        <w:tblW w:w="8400" w:type="dxa"/>
        <w:tblInd w:w="5" w:type="dxa"/>
        <w:tblLook w:val="04A0" w:firstRow="1" w:lastRow="0" w:firstColumn="1" w:lastColumn="0" w:noHBand="0" w:noVBand="1"/>
      </w:tblPr>
      <w:tblGrid>
        <w:gridCol w:w="6301"/>
        <w:gridCol w:w="2099"/>
      </w:tblGrid>
      <w:tr w:rsidR="00F41318" w:rsidTr="00F41318">
        <w:trPr>
          <w:trHeight w:val="936"/>
        </w:trPr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18" w:rsidRDefault="00F4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18" w:rsidRDefault="00F4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 время проведения семинара</w:t>
            </w:r>
          </w:p>
        </w:tc>
      </w:tr>
      <w:tr w:rsidR="00F41318" w:rsidTr="00F41318">
        <w:trPr>
          <w:trHeight w:val="1248"/>
        </w:trPr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18" w:rsidRDefault="00F4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СТРАХОВАТЕЛИ ПЕНЗЕНСКОГО РАЙОНА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18" w:rsidRDefault="00F4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апреля 2019 г., в 14 часов</w:t>
            </w:r>
          </w:p>
        </w:tc>
      </w:tr>
    </w:tbl>
    <w:p w:rsidR="00350C5B" w:rsidRDefault="00350C5B">
      <w:bookmarkStart w:id="0" w:name="_GoBack"/>
      <w:bookmarkEnd w:id="0"/>
    </w:p>
    <w:sectPr w:rsidR="00350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C5B"/>
    <w:rsid w:val="00350C5B"/>
    <w:rsid w:val="00657F00"/>
    <w:rsid w:val="00B128A2"/>
    <w:rsid w:val="00DF498D"/>
    <w:rsid w:val="00F4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712C6-388C-453F-B326-00B55B7B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7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Мысякова Ольга Викторовна</dc:creator>
  <cp:keywords/>
  <dc:description/>
  <cp:lastModifiedBy>Мысякова Ольга Викторовна</cp:lastModifiedBy>
  <cp:revision>6</cp:revision>
  <dcterms:created xsi:type="dcterms:W3CDTF">2019-03-26T07:05:00Z</dcterms:created>
  <dcterms:modified xsi:type="dcterms:W3CDTF">2019-04-18T05:41:00Z</dcterms:modified>
</cp:coreProperties>
</file>